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A76D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Контрольн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ая работа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математике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3 кл.</w:t>
      </w:r>
    </w:p>
    <w:p w14:paraId="4473FCAE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программе «Школа России» по учебнику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М.И. Моро, М.А. Бантова, С.И. Волкова.</w:t>
      </w:r>
    </w:p>
    <w:p w14:paraId="3DA4D394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Style w:val="7"/>
          <w:b/>
          <w:bCs/>
          <w:color w:val="000000"/>
          <w:sz w:val="28"/>
          <w:szCs w:val="28"/>
          <w:lang w:val="ru-RU"/>
        </w:rPr>
        <w:t>Контрольная</w:t>
      </w:r>
      <w:r>
        <w:rPr>
          <w:rStyle w:val="7"/>
          <w:rFonts w:hint="default"/>
          <w:b/>
          <w:bCs/>
          <w:color w:val="000000"/>
          <w:sz w:val="28"/>
          <w:szCs w:val="28"/>
          <w:lang w:val="ru-RU"/>
        </w:rPr>
        <w:t xml:space="preserve"> работа № 4</w:t>
      </w:r>
    </w:p>
    <w:p w14:paraId="3B1D54F3">
      <w:pPr>
        <w:pStyle w:val="14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footerReference r:id="rId5" w:type="default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tbl>
      <w:tblPr>
        <w:tblStyle w:val="13"/>
        <w:tblpPr w:leftFromText="180" w:rightFromText="180" w:vertAnchor="page" w:horzAnchor="page" w:tblpX="585" w:tblpY="2523"/>
        <w:tblOverlap w:val="never"/>
        <w:tblW w:w="10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09"/>
        <w:gridCol w:w="4536"/>
        <w:gridCol w:w="3544"/>
      </w:tblGrid>
      <w:tr w14:paraId="339DB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gridSpan w:val="4"/>
          </w:tcPr>
          <w:p w14:paraId="5D3059BB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14:paraId="3246186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Реши задачу: На 4 листах 16 переводных картинок. Сколько картинок на 10 листах?</w:t>
            </w:r>
          </w:p>
          <w:p w14:paraId="6A899C4C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Вычисли значения выражений:</w:t>
            </w:r>
          </w:p>
          <w:p w14:paraId="6E155066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∙ 8                     (20 + 5) ∙ 3                          18 ∙ 4</w:t>
            </w:r>
          </w:p>
          <w:p w14:paraId="6B46F73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∙ 7                     (23 + 7) ∙ 2                          39 ∙ 2</w:t>
            </w:r>
          </w:p>
          <w:p w14:paraId="5FC6CB23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∙ 6                    (10 + 9) ∙ 6                           26 ∙ 3</w:t>
            </w:r>
          </w:p>
          <w:p w14:paraId="410C55F1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Сравни, поставь знаки &gt;,&lt;,=</w:t>
            </w:r>
          </w:p>
          <w:p w14:paraId="1ED8ECE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дм 20 см ... 21 см                    </w:t>
            </w:r>
          </w:p>
          <w:p w14:paraId="609123A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 1ч 20 мин – 35 мин ... 40 мин</w:t>
            </w:r>
          </w:p>
          <w:p w14:paraId="242D81E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м - 5 дм ... 2 м                           </w:t>
            </w:r>
          </w:p>
          <w:p w14:paraId="42D3F27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1ч + 15 мин ... 70 мин</w:t>
            </w:r>
          </w:p>
          <w:p w14:paraId="5927058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Начерти прямоугольник MEDF, длина которого 5 см, а ширина 2 см. Построй прямоугольник, содержащий такое же количество клеток, но не равный данному.</w:t>
            </w:r>
          </w:p>
          <w:p w14:paraId="1CE85EE0">
            <w:pPr>
              <w:pStyle w:val="1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AEBB4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14:paraId="2E359620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Реши задачу: На 3 костюма идёт 9 м ткани. Сколько ткани пойдёт на 6 костюмов?</w:t>
            </w:r>
          </w:p>
          <w:p w14:paraId="71DDD22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Вычисли значения выражений:</w:t>
            </w:r>
          </w:p>
          <w:p w14:paraId="5882D0B7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∙ 8                  (30 + 2) ∙ 3                        23 ∙ 4</w:t>
            </w:r>
          </w:p>
          <w:p w14:paraId="06A4828D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∙ 9                   (46 + 4) ∙ 2                        31 ∙ 3</w:t>
            </w:r>
          </w:p>
          <w:p w14:paraId="48A3C4B4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∙ 7                   (10 + 7) ∙ 5                        24 ∙ 5</w:t>
            </w:r>
          </w:p>
          <w:p w14:paraId="2CE6836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Сравни, поставь знаки &gt;,&lt;,=</w:t>
            </w:r>
          </w:p>
          <w:p w14:paraId="6058892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м 40 дм ... 50 дм                      </w:t>
            </w:r>
          </w:p>
          <w:p w14:paraId="66E2BC3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1ч 10 мин – 37 мин ... 87 мин</w:t>
            </w:r>
          </w:p>
          <w:p w14:paraId="402DBA78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дм - 2 см ... 2 дм                       </w:t>
            </w:r>
          </w:p>
          <w:p w14:paraId="00B1495F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1ч + 23 мин ... 73 мин</w:t>
            </w:r>
          </w:p>
          <w:p w14:paraId="31BABC85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Начерти прямоугольник СDNK, длина которого 4 см, а ширина 2 см. Построй прямоугольник, содержащий такое же количество клеток, но не равный данномуОтметка  «5»  –   без ошибок. </w:t>
            </w:r>
          </w:p>
          <w:p w14:paraId="0C877C5E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57DFD2">
            <w:pPr>
              <w:pStyle w:val="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Ключи к ответам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4678"/>
              <w:gridCol w:w="4675"/>
            </w:tblGrid>
            <w:tr w14:paraId="44F9D7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37AFB281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14:paraId="43B9ECAB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 вариант</w:t>
                  </w:r>
                </w:p>
              </w:tc>
              <w:tc>
                <w:tcPr>
                  <w:tcW w:w="4675" w:type="dxa"/>
                </w:tcPr>
                <w:p w14:paraId="0BF5D167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 вариант</w:t>
                  </w:r>
                </w:p>
              </w:tc>
            </w:tr>
            <w:tr w14:paraId="7BDE04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36502068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14:paraId="04408D8F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40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картинок</w:t>
                  </w:r>
                </w:p>
              </w:tc>
              <w:tc>
                <w:tcPr>
                  <w:tcW w:w="4675" w:type="dxa"/>
                </w:tcPr>
                <w:p w14:paraId="73428A04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18м ткани</w:t>
                  </w:r>
                </w:p>
              </w:tc>
            </w:tr>
            <w:tr w14:paraId="11C1C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3C69C7C7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14:paraId="0572495D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32,75,72</w:t>
                  </w:r>
                </w:p>
                <w:p w14:paraId="41E4A85E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21,60,78</w:t>
                  </w:r>
                </w:p>
                <w:p w14:paraId="2F5C1438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30,114,78</w:t>
                  </w:r>
                </w:p>
              </w:tc>
              <w:tc>
                <w:tcPr>
                  <w:tcW w:w="4675" w:type="dxa"/>
                </w:tcPr>
                <w:p w14:paraId="679FD21D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40,96,92</w:t>
                  </w:r>
                </w:p>
                <w:p w14:paraId="2E66B142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27,100,93</w:t>
                  </w:r>
                </w:p>
                <w:p w14:paraId="0D80811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28,85,120</w:t>
                  </w:r>
                </w:p>
              </w:tc>
            </w:tr>
            <w:tr w14:paraId="198B7D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4443070C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14:paraId="70A3BA8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&gt;, &gt;</w:t>
                  </w:r>
                </w:p>
                <w:p w14:paraId="0BE35A54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&gt;, &gt;</w:t>
                  </w:r>
                </w:p>
              </w:tc>
              <w:tc>
                <w:tcPr>
                  <w:tcW w:w="4675" w:type="dxa"/>
                </w:tcPr>
                <w:p w14:paraId="1AF4FFC8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=, &lt;</w:t>
                  </w:r>
                </w:p>
                <w:p w14:paraId="3C886EE0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&gt;, &gt;</w:t>
                  </w:r>
                </w:p>
              </w:tc>
            </w:tr>
            <w:tr w14:paraId="4D44CF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530E211D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14:paraId="2C8DB8C3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14см</w:t>
                  </w:r>
                </w:p>
              </w:tc>
              <w:tc>
                <w:tcPr>
                  <w:tcW w:w="4675" w:type="dxa"/>
                </w:tcPr>
                <w:p w14:paraId="4C95FE9A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12см</w:t>
                  </w:r>
                </w:p>
              </w:tc>
            </w:tr>
          </w:tbl>
          <w:p w14:paraId="7FB959AC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5B7B6FFB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00ABAF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D6845C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496061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</w:tr>
      <w:tr w14:paraId="4A8B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5CD4D51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09046BA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14:paraId="42FE527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Должен научится</w:t>
            </w:r>
          </w:p>
        </w:tc>
        <w:tc>
          <w:tcPr>
            <w:tcW w:w="3544" w:type="dxa"/>
          </w:tcPr>
          <w:p w14:paraId="3E31E125">
            <w:pPr>
              <w:suppressAutoHyphens/>
              <w:spacing w:beforeAutospacing="1" w:after="0" w:afterAutospacing="1" w:line="368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14:paraId="42816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7B8BCE69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2D24F97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применять алгоритмы письменного сложения и вычитания</w:t>
            </w:r>
          </w:p>
        </w:tc>
        <w:tc>
          <w:tcPr>
            <w:tcW w:w="4536" w:type="dxa"/>
            <w:vMerge w:val="restart"/>
          </w:tcPr>
          <w:p w14:paraId="7CBBD5CC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7538C5AF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  <w:p w14:paraId="3802CEC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35FBB7E4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1E5A4B1E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3544" w:type="dxa"/>
            <w:vMerge w:val="restart"/>
          </w:tcPr>
          <w:p w14:paraId="7005CDF4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 «5»  –   без ошибок.</w:t>
            </w:r>
          </w:p>
          <w:p w14:paraId="30B8C4D6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«4»  – 1 грубая и 1-2 негрубые ошибки, при этом грубых ошибок не должно быть в задаче.</w:t>
            </w:r>
          </w:p>
          <w:p w14:paraId="62AD6250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«3»   –   2-3 грубые и 3-4 негрубые ошибки, при этом ход решения должен быть верным.</w:t>
            </w:r>
          </w:p>
          <w:p w14:paraId="6201E2BB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«2»   –   4 и более грубых ошибки.</w:t>
            </w:r>
          </w:p>
          <w:p w14:paraId="674EF2BB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F6E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A82D7FA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848BE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4536" w:type="dxa"/>
            <w:vMerge w:val="continue"/>
          </w:tcPr>
          <w:p w14:paraId="0DAA337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69C9E3FB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7D6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DBCECF8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08E92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решать текстовую задачу в одно действие на деление</w:t>
            </w:r>
          </w:p>
        </w:tc>
        <w:tc>
          <w:tcPr>
            <w:tcW w:w="4536" w:type="dxa"/>
            <w:vMerge w:val="continue"/>
          </w:tcPr>
          <w:p w14:paraId="7D9E693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4394BCE4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25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1881647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C7431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находить периметр прямоугольника;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4536" w:type="dxa"/>
          </w:tcPr>
          <w:p w14:paraId="432A3DA2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3544" w:type="dxa"/>
            <w:vMerge w:val="continue"/>
          </w:tcPr>
          <w:p w14:paraId="2B49D886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6AF8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E8B060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66F5F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сравнивать именованные числа</w:t>
            </w:r>
          </w:p>
        </w:tc>
        <w:tc>
          <w:tcPr>
            <w:tcW w:w="4536" w:type="dxa"/>
          </w:tcPr>
          <w:p w14:paraId="37684ED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3544" w:type="dxa"/>
            <w:vMerge w:val="continue"/>
          </w:tcPr>
          <w:p w14:paraId="1F893DC6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D8883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F00EEB"/>
    <w:sectPr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661550"/>
      <w:docPartObj>
        <w:docPartGallery w:val="autotext"/>
      </w:docPartObj>
    </w:sdtPr>
    <w:sdtContent>
      <w:p w14:paraId="3A8F675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3ABEF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E76"/>
    <w:rsid w:val="604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8"/>
    <w:basedOn w:val="2"/>
    <w:qFormat/>
    <w:uiPriority w:val="0"/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3"/>
    <w:qFormat/>
    <w:uiPriority w:val="59"/>
    <w:pPr>
      <w:suppressAutoHyphens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2024-10-10T19:19:00Z</dcterms:created>
  <dc:creator>Anyuta</dc:creator>
  <cp:lastModifiedBy>Anyuta</cp:lastModifiedBy>
  <dcterms:modified xsi:type="dcterms:W3CDTF">2024-10-10T19:45:43Z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8566FD84FFD64A4AB443C456DDE0F282_12</vt:lpwstr>
  </property>
</Properties>
</file>